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6D0" w:rsidRPr="00F546D0" w:rsidRDefault="005747B2" w:rsidP="00F546D0">
      <w:pPr>
        <w:rPr>
          <w:rFonts w:ascii="Becca &amp; Perry" w:hAnsi="Becca &amp; Perry"/>
          <w:sz w:val="36"/>
          <w:u w:val="single"/>
          <w:lang w:val="en-US"/>
        </w:rPr>
      </w:pPr>
      <w:r>
        <w:rPr>
          <w:rFonts w:ascii="Becca &amp; Perry" w:hAnsi="Becca &amp; Perry"/>
          <w:sz w:val="36"/>
          <w:u w:val="single"/>
          <w:lang w:val="en-US"/>
        </w:rPr>
        <w:t>02.10.</w:t>
      </w:r>
      <w:r w:rsidR="00F546D0" w:rsidRPr="00F546D0">
        <w:rPr>
          <w:rFonts w:ascii="Becca &amp; Perry" w:hAnsi="Becca &amp; Perry"/>
          <w:sz w:val="36"/>
          <w:u w:val="single"/>
          <w:lang w:val="en-US"/>
        </w:rPr>
        <w:t>20</w:t>
      </w:r>
    </w:p>
    <w:p w:rsidR="005747B2" w:rsidRDefault="00F546D0" w:rsidP="005747B2">
      <w:pPr>
        <w:rPr>
          <w:rFonts w:ascii="Becca &amp; Perry" w:hAnsi="Becca &amp; Perry"/>
          <w:sz w:val="36"/>
          <w:u w:val="single"/>
          <w:lang w:val="en-US"/>
        </w:rPr>
      </w:pPr>
      <w:r w:rsidRPr="00F546D0">
        <w:rPr>
          <w:rFonts w:ascii="Becca &amp; Perry" w:hAnsi="Becca &amp; Perry"/>
          <w:sz w:val="36"/>
          <w:u w:val="single"/>
          <w:lang w:val="en-US"/>
        </w:rPr>
        <w:t xml:space="preserve">L.O. I </w:t>
      </w:r>
      <w:r w:rsidR="00882A54">
        <w:rPr>
          <w:rFonts w:ascii="Becca &amp; Perry" w:hAnsi="Becca &amp; Perry"/>
          <w:sz w:val="36"/>
          <w:u w:val="single"/>
          <w:lang w:val="en-US"/>
        </w:rPr>
        <w:t>can</w:t>
      </w:r>
      <w:r w:rsidR="005747B2">
        <w:rPr>
          <w:rFonts w:ascii="Becca &amp; Perry" w:hAnsi="Becca &amp; Perry"/>
          <w:sz w:val="36"/>
          <w:u w:val="single"/>
          <w:lang w:val="en-US"/>
        </w:rPr>
        <w:t xml:space="preserve"> </w:t>
      </w:r>
      <w:r w:rsidR="005747B2" w:rsidRPr="005747B2">
        <w:rPr>
          <w:rFonts w:ascii="Becca &amp; Perry" w:hAnsi="Becca &amp; Perry"/>
          <w:sz w:val="36"/>
          <w:u w:val="single"/>
        </w:rPr>
        <w:t>represent tens and ones on a part- whole model.</w:t>
      </w:r>
    </w:p>
    <w:p w:rsidR="005747B2" w:rsidRDefault="005747B2" w:rsidP="005747B2">
      <w:pPr>
        <w:rPr>
          <w:rFonts w:ascii="Becca &amp; Perry" w:hAnsi="Becca &amp; Perry"/>
          <w:sz w:val="36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95991F" wp14:editId="41202B7B">
            <wp:simplePos x="0" y="0"/>
            <wp:positionH relativeFrom="column">
              <wp:posOffset>-219710</wp:posOffset>
            </wp:positionH>
            <wp:positionV relativeFrom="paragraph">
              <wp:posOffset>2608580</wp:posOffset>
            </wp:positionV>
            <wp:extent cx="3816145" cy="1971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39606" r="56625" b="23743"/>
                    <a:stretch/>
                  </pic:blipFill>
                  <pic:spPr bwMode="auto">
                    <a:xfrm>
                      <a:off x="0" y="0"/>
                      <a:ext cx="381614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5B84FCB" wp14:editId="6ADA1E59">
            <wp:simplePos x="0" y="0"/>
            <wp:positionH relativeFrom="margin">
              <wp:posOffset>-247650</wp:posOffset>
            </wp:positionH>
            <wp:positionV relativeFrom="paragraph">
              <wp:posOffset>313690</wp:posOffset>
            </wp:positionV>
            <wp:extent cx="3448050" cy="189086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36059" r="57290" b="23744"/>
                    <a:stretch/>
                  </pic:blipFill>
                  <pic:spPr bwMode="auto">
                    <a:xfrm>
                      <a:off x="0" y="0"/>
                      <a:ext cx="3448050" cy="189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cca &amp; Perry" w:hAnsi="Becca &amp; Perry"/>
          <w:sz w:val="28"/>
          <w:lang w:val="en-US"/>
        </w:rPr>
        <w:t>1) Writ</w:t>
      </w:r>
      <w:r w:rsidRPr="005747B2">
        <w:rPr>
          <w:noProof/>
          <w:lang w:eastAsia="en-GB"/>
        </w:rPr>
        <w:t xml:space="preserve"> </w:t>
      </w:r>
      <w:r>
        <w:rPr>
          <w:rFonts w:ascii="Becca &amp; Perry" w:hAnsi="Becca &amp; Perry"/>
          <w:sz w:val="28"/>
          <w:lang w:val="en-US"/>
        </w:rPr>
        <w:t>e a numeral to complete the part whole models.</w:t>
      </w:r>
    </w:p>
    <w:p w:rsidR="005747B2" w:rsidRPr="005747B2" w:rsidRDefault="005747B2" w:rsidP="005747B2">
      <w:pPr>
        <w:rPr>
          <w:rFonts w:ascii="Becca &amp; Perry" w:hAnsi="Becca &amp; Perry"/>
          <w:sz w:val="36"/>
          <w:lang w:val="en-US"/>
        </w:rPr>
      </w:pPr>
    </w:p>
    <w:p w:rsidR="005747B2" w:rsidRPr="005747B2" w:rsidRDefault="005747B2" w:rsidP="005747B2">
      <w:pPr>
        <w:rPr>
          <w:rFonts w:ascii="Becca &amp; Perry" w:hAnsi="Becca &amp; Perry"/>
          <w:sz w:val="36"/>
          <w:lang w:val="en-US"/>
        </w:rPr>
      </w:pPr>
    </w:p>
    <w:p w:rsidR="005747B2" w:rsidRPr="005747B2" w:rsidRDefault="005747B2" w:rsidP="005747B2">
      <w:pPr>
        <w:rPr>
          <w:rFonts w:ascii="Becca &amp; Perry" w:hAnsi="Becca &amp; Perry"/>
          <w:sz w:val="36"/>
          <w:lang w:val="en-US"/>
        </w:rPr>
      </w:pPr>
    </w:p>
    <w:p w:rsidR="005747B2" w:rsidRDefault="005747B2" w:rsidP="005747B2">
      <w:pPr>
        <w:rPr>
          <w:rFonts w:ascii="Becca &amp; Perry" w:hAnsi="Becca &amp; Perry"/>
          <w:sz w:val="36"/>
          <w:lang w:val="en-US"/>
        </w:rPr>
      </w:pPr>
    </w:p>
    <w:p w:rsidR="0007751E" w:rsidRDefault="005747B2" w:rsidP="005747B2">
      <w:pPr>
        <w:rPr>
          <w:rFonts w:ascii="Becca &amp; Perry" w:hAnsi="Becca &amp; Perry"/>
          <w:sz w:val="36"/>
          <w:lang w:val="en-US"/>
        </w:rPr>
      </w:pPr>
      <w:r>
        <w:rPr>
          <w:rFonts w:ascii="Becca &amp; Perry" w:hAnsi="Becca &amp; Perry"/>
          <w:sz w:val="36"/>
          <w:lang w:val="en-US"/>
        </w:rPr>
        <w:br/>
        <w:t xml:space="preserve">2) </w:t>
      </w:r>
      <w:r>
        <w:rPr>
          <w:rFonts w:ascii="Becca &amp; Perry" w:hAnsi="Becca &amp; Perry"/>
          <w:sz w:val="28"/>
          <w:lang w:val="en-US"/>
        </w:rPr>
        <w:t>Writ</w:t>
      </w:r>
      <w:r w:rsidRPr="005747B2">
        <w:rPr>
          <w:noProof/>
          <w:lang w:eastAsia="en-GB"/>
        </w:rPr>
        <w:t xml:space="preserve"> </w:t>
      </w:r>
      <w:r>
        <w:rPr>
          <w:rFonts w:ascii="Becca &amp; Perry" w:hAnsi="Becca &amp; Perry"/>
          <w:sz w:val="28"/>
          <w:lang w:val="en-US"/>
        </w:rPr>
        <w:t>e a numeral to complete the part whole models.</w:t>
      </w:r>
    </w:p>
    <w:p w:rsidR="0007751E" w:rsidRPr="0007751E" w:rsidRDefault="0007751E" w:rsidP="0007751E">
      <w:pPr>
        <w:rPr>
          <w:rFonts w:ascii="Becca &amp; Perry" w:hAnsi="Becca &amp; Perry"/>
          <w:sz w:val="36"/>
          <w:lang w:val="en-US"/>
        </w:rPr>
      </w:pPr>
    </w:p>
    <w:p w:rsidR="0007751E" w:rsidRPr="0007751E" w:rsidRDefault="0007751E" w:rsidP="0007751E">
      <w:pPr>
        <w:rPr>
          <w:rFonts w:ascii="Becca &amp; Perry" w:hAnsi="Becca &amp; Perry"/>
          <w:sz w:val="36"/>
          <w:lang w:val="en-US"/>
        </w:rPr>
      </w:pPr>
    </w:p>
    <w:p w:rsidR="0007751E" w:rsidRPr="0007751E" w:rsidRDefault="0007751E" w:rsidP="0007751E">
      <w:pPr>
        <w:rPr>
          <w:rFonts w:ascii="Becca &amp; Perry" w:hAnsi="Becca &amp; Perry"/>
          <w:sz w:val="36"/>
          <w:lang w:val="en-US"/>
        </w:rPr>
      </w:pPr>
    </w:p>
    <w:p w:rsidR="0007751E" w:rsidRPr="0007751E" w:rsidRDefault="0007751E" w:rsidP="0007751E">
      <w:pPr>
        <w:rPr>
          <w:rFonts w:ascii="Becca &amp; Perry" w:hAnsi="Becca &amp; Perry"/>
          <w:sz w:val="36"/>
          <w:lang w:val="en-US"/>
        </w:rPr>
      </w:pPr>
    </w:p>
    <w:p w:rsidR="0007751E" w:rsidRDefault="0007751E" w:rsidP="0007751E">
      <w:pPr>
        <w:rPr>
          <w:rFonts w:ascii="Becca &amp; Perry" w:hAnsi="Becca &amp; Perry"/>
          <w:sz w:val="36"/>
          <w:lang w:val="en-US"/>
        </w:rPr>
      </w:pPr>
    </w:p>
    <w:p w:rsidR="004377BB" w:rsidRDefault="0007751E" w:rsidP="0007751E">
      <w:pPr>
        <w:rPr>
          <w:rFonts w:ascii="Becca &amp; Perry" w:hAnsi="Becca &amp; Perry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3E6D01F" wp14:editId="58CB17A4">
            <wp:simplePos x="0" y="0"/>
            <wp:positionH relativeFrom="margin">
              <wp:posOffset>152400</wp:posOffset>
            </wp:positionH>
            <wp:positionV relativeFrom="paragraph">
              <wp:posOffset>269875</wp:posOffset>
            </wp:positionV>
            <wp:extent cx="3232254" cy="17526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41084" r="55795" b="22857"/>
                    <a:stretch/>
                  </pic:blipFill>
                  <pic:spPr bwMode="auto">
                    <a:xfrm>
                      <a:off x="0" y="0"/>
                      <a:ext cx="3232254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cca &amp; Perry" w:hAnsi="Becca &amp; Perry"/>
          <w:sz w:val="36"/>
          <w:lang w:val="en-US"/>
        </w:rPr>
        <w:t xml:space="preserve">3) </w:t>
      </w:r>
      <w:r w:rsidRPr="0007751E">
        <w:rPr>
          <w:rFonts w:ascii="Becca &amp; Perry" w:hAnsi="Becca &amp; Perry"/>
          <w:sz w:val="28"/>
          <w:szCs w:val="28"/>
          <w:lang w:val="en-US"/>
        </w:rPr>
        <w:t>Represe</w:t>
      </w:r>
      <w:r>
        <w:rPr>
          <w:rFonts w:ascii="Becca &amp; Perry" w:hAnsi="Becca &amp; Perry"/>
          <w:sz w:val="28"/>
          <w:szCs w:val="28"/>
          <w:lang w:val="en-US"/>
        </w:rPr>
        <w:t>nt each number in two different ways. Fill in the part- whole models.</w:t>
      </w:r>
    </w:p>
    <w:p w:rsidR="0007751E" w:rsidRDefault="0007751E" w:rsidP="0007751E">
      <w:pPr>
        <w:rPr>
          <w:rFonts w:ascii="Becca &amp; Perry" w:hAnsi="Becca &amp; Perry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1540510</wp:posOffset>
            </wp:positionV>
            <wp:extent cx="3448050" cy="18281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t="35763" r="55889" b="29064"/>
                    <a:stretch/>
                  </pic:blipFill>
                  <pic:spPr bwMode="auto">
                    <a:xfrm>
                      <a:off x="0" y="0"/>
                      <a:ext cx="3449248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51E" w:rsidRPr="0007751E" w:rsidRDefault="0007751E" w:rsidP="0007751E">
      <w:pPr>
        <w:rPr>
          <w:rFonts w:ascii="Becca &amp; Perry" w:hAnsi="Becca &amp; Perry"/>
          <w:sz w:val="36"/>
          <w:lang w:val="en-US"/>
        </w:rPr>
      </w:pPr>
    </w:p>
    <w:p w:rsidR="0007751E" w:rsidRPr="0007751E" w:rsidRDefault="0007751E" w:rsidP="0007751E">
      <w:pPr>
        <w:rPr>
          <w:rFonts w:ascii="Becca &amp; Perry" w:hAnsi="Becca &amp; Perry"/>
          <w:sz w:val="36"/>
          <w:lang w:val="en-US"/>
        </w:rPr>
      </w:pPr>
    </w:p>
    <w:p w:rsidR="0007751E" w:rsidRPr="0007751E" w:rsidRDefault="0007751E" w:rsidP="0007751E">
      <w:pPr>
        <w:rPr>
          <w:rFonts w:ascii="Becca &amp; Perry" w:hAnsi="Becca &amp; Perry"/>
          <w:sz w:val="36"/>
          <w:lang w:val="en-US"/>
        </w:rPr>
      </w:pPr>
    </w:p>
    <w:p w:rsidR="0007751E" w:rsidRDefault="0007751E" w:rsidP="0007751E">
      <w:pPr>
        <w:rPr>
          <w:rFonts w:ascii="Becca &amp; Perry" w:hAnsi="Becca &amp; Perry"/>
          <w:sz w:val="36"/>
          <w:lang w:val="en-US"/>
        </w:rPr>
      </w:pPr>
    </w:p>
    <w:p w:rsidR="0007751E" w:rsidRDefault="0007751E" w:rsidP="0007751E">
      <w:pPr>
        <w:tabs>
          <w:tab w:val="left" w:pos="6645"/>
        </w:tabs>
        <w:rPr>
          <w:rFonts w:ascii="Becca &amp; Perry" w:hAnsi="Becca &amp; Perry"/>
          <w:sz w:val="36"/>
          <w:lang w:val="en-US"/>
        </w:rPr>
      </w:pPr>
      <w:r>
        <w:rPr>
          <w:rFonts w:ascii="Becca &amp; Perry" w:hAnsi="Becca &amp; Perry"/>
          <w:sz w:val="36"/>
          <w:lang w:val="en-US"/>
        </w:rPr>
        <w:tab/>
      </w:r>
    </w:p>
    <w:p w:rsidR="0007751E" w:rsidRDefault="0007751E" w:rsidP="0007751E">
      <w:pPr>
        <w:tabs>
          <w:tab w:val="left" w:pos="6645"/>
        </w:tabs>
        <w:rPr>
          <w:rFonts w:ascii="Becca &amp; Perry" w:hAnsi="Becca &amp; Perry"/>
          <w:sz w:val="36"/>
          <w:lang w:val="en-US"/>
        </w:rPr>
      </w:pPr>
    </w:p>
    <w:p w:rsidR="00501663" w:rsidRDefault="00501663" w:rsidP="0007751E">
      <w:pPr>
        <w:tabs>
          <w:tab w:val="left" w:pos="6645"/>
        </w:tabs>
        <w:rPr>
          <w:rFonts w:ascii="Becca &amp; Perry" w:hAnsi="Becca &amp; Perry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C7FC284" wp14:editId="4C5632A5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3829050" cy="403886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6" t="15368" r="6770" b="16356"/>
                    <a:stretch/>
                  </pic:blipFill>
                  <pic:spPr bwMode="auto">
                    <a:xfrm>
                      <a:off x="0" y="0"/>
                      <a:ext cx="3833035" cy="404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51E">
        <w:rPr>
          <w:rFonts w:ascii="Becca &amp; Perry" w:hAnsi="Becca &amp; Perry"/>
          <w:sz w:val="36"/>
          <w:lang w:val="en-US"/>
        </w:rPr>
        <w:t xml:space="preserve">4) </w:t>
      </w: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Default="00501663" w:rsidP="00501663">
      <w:pPr>
        <w:rPr>
          <w:rFonts w:ascii="Becca &amp; Perry" w:hAnsi="Becca &amp; Perry"/>
          <w:sz w:val="36"/>
          <w:lang w:val="en-US"/>
        </w:rPr>
      </w:pPr>
    </w:p>
    <w:p w:rsidR="00501663" w:rsidRDefault="00501663" w:rsidP="00501663">
      <w:pPr>
        <w:rPr>
          <w:rFonts w:ascii="Becca &amp; Perry" w:hAnsi="Becca &amp; Perry"/>
          <w:sz w:val="28"/>
          <w:szCs w:val="28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D42E95" wp14:editId="4B0BDCA0">
                <wp:simplePos x="0" y="0"/>
                <wp:positionH relativeFrom="column">
                  <wp:posOffset>209549</wp:posOffset>
                </wp:positionH>
                <wp:positionV relativeFrom="paragraph">
                  <wp:posOffset>476250</wp:posOffset>
                </wp:positionV>
                <wp:extent cx="1590675" cy="5715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E5E626" id="Rectangle 8" o:spid="_x0000_s1026" style="position:absolute;margin-left:16.5pt;margin-top:37.5pt;width:125.25pt;height: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" fillcolor="white [3212]" strokecolor="white [3212]" strokeweight="1pt"/>
            </w:pict>
          </mc:Fallback>
        </mc:AlternateContent>
      </w:r>
      <w:r w:rsidRPr="00501663">
        <w:rPr>
          <w:rFonts w:ascii="Becca &amp; Perry" w:hAnsi="Becca &amp; Perry"/>
          <w:color w:val="00B0F0"/>
          <w:sz w:val="32"/>
          <w:lang w:val="en-US"/>
        </w:rPr>
        <w:t>Problem Solving</w:t>
      </w:r>
      <w:r>
        <w:rPr>
          <w:rFonts w:ascii="Becca &amp; Perry" w:hAnsi="Becca &amp; Perry"/>
          <w:sz w:val="36"/>
          <w:lang w:val="en-US"/>
        </w:rPr>
        <w:br/>
      </w:r>
      <w:r w:rsidRPr="00501663">
        <w:rPr>
          <w:rFonts w:ascii="Becca &amp; Perry" w:hAnsi="Becca &amp; Perry"/>
          <w:sz w:val="28"/>
          <w:szCs w:val="28"/>
          <w:lang w:val="en-US"/>
        </w:rPr>
        <w:t>Can you complete this part- whole model?</w:t>
      </w:r>
    </w:p>
    <w:p w:rsidR="00501663" w:rsidRPr="00501663" w:rsidRDefault="00501663" w:rsidP="00501663">
      <w:pPr>
        <w:rPr>
          <w:rFonts w:ascii="Becca &amp; Perry" w:hAnsi="Becca &amp; Perry"/>
          <w:sz w:val="36"/>
          <w:lang w:val="en-US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284C4" wp14:editId="1B1C3C55">
                <wp:simplePos x="0" y="0"/>
                <wp:positionH relativeFrom="column">
                  <wp:posOffset>-352425</wp:posOffset>
                </wp:positionH>
                <wp:positionV relativeFrom="paragraph">
                  <wp:posOffset>1771650</wp:posOffset>
                </wp:positionV>
                <wp:extent cx="1590675" cy="5715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50AAFC" id="Rectangle 9" o:spid="_x0000_s1026" style="position:absolute;margin-left:-27.75pt;margin-top:139.5pt;width:125.25pt;height: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" fillcolor="window" strokecolor="window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33655</wp:posOffset>
            </wp:positionV>
            <wp:extent cx="3209925" cy="208460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5" t="51428" r="7269" b="15172"/>
                    <a:stretch/>
                  </pic:blipFill>
                  <pic:spPr bwMode="auto">
                    <a:xfrm>
                      <a:off x="0" y="0"/>
                      <a:ext cx="3209925" cy="208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1663" w:rsidRPr="005016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51E" w:rsidRDefault="0007751E" w:rsidP="0007751E">
      <w:pPr>
        <w:spacing w:after="0" w:line="240" w:lineRule="auto"/>
      </w:pPr>
      <w:r>
        <w:separator/>
      </w:r>
    </w:p>
  </w:endnote>
  <w:endnote w:type="continuationSeparator" w:id="0">
    <w:p w:rsidR="0007751E" w:rsidRDefault="0007751E" w:rsidP="00077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cca &amp; Perry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51E" w:rsidRDefault="0007751E" w:rsidP="0007751E">
      <w:pPr>
        <w:spacing w:after="0" w:line="240" w:lineRule="auto"/>
      </w:pPr>
      <w:r>
        <w:separator/>
      </w:r>
    </w:p>
  </w:footnote>
  <w:footnote w:type="continuationSeparator" w:id="0">
    <w:p w:rsidR="0007751E" w:rsidRDefault="0007751E" w:rsidP="00077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92FD5"/>
    <w:multiLevelType w:val="hybridMultilevel"/>
    <w:tmpl w:val="A606B2F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5E440F"/>
    <w:multiLevelType w:val="hybridMultilevel"/>
    <w:tmpl w:val="996433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53EC5"/>
    <w:multiLevelType w:val="hybridMultilevel"/>
    <w:tmpl w:val="267CC2AE"/>
    <w:lvl w:ilvl="0" w:tplc="C35055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572E50"/>
    <w:multiLevelType w:val="hybridMultilevel"/>
    <w:tmpl w:val="A8F67664"/>
    <w:lvl w:ilvl="0" w:tplc="08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0A08B1"/>
    <w:multiLevelType w:val="hybridMultilevel"/>
    <w:tmpl w:val="5AB678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86D8F"/>
    <w:multiLevelType w:val="hybridMultilevel"/>
    <w:tmpl w:val="AD66962C"/>
    <w:lvl w:ilvl="0" w:tplc="F4D2A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E9427B"/>
    <w:multiLevelType w:val="hybridMultilevel"/>
    <w:tmpl w:val="4EFCA0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2A"/>
    <w:rsid w:val="0007751E"/>
    <w:rsid w:val="000D3724"/>
    <w:rsid w:val="001522DD"/>
    <w:rsid w:val="001C1C8F"/>
    <w:rsid w:val="0025282A"/>
    <w:rsid w:val="004377BB"/>
    <w:rsid w:val="00501663"/>
    <w:rsid w:val="005747B2"/>
    <w:rsid w:val="005E2F57"/>
    <w:rsid w:val="006F41AC"/>
    <w:rsid w:val="00867F0A"/>
    <w:rsid w:val="00882A54"/>
    <w:rsid w:val="009021ED"/>
    <w:rsid w:val="00906BDE"/>
    <w:rsid w:val="00967666"/>
    <w:rsid w:val="00B13F10"/>
    <w:rsid w:val="00BE7171"/>
    <w:rsid w:val="00F546D0"/>
    <w:rsid w:val="00FF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DDA25"/>
  <w15:chartTrackingRefBased/>
  <w15:docId w15:val="{5EC0B541-0C56-4E32-B3AE-60E9D571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28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7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51E"/>
  </w:style>
  <w:style w:type="paragraph" w:styleId="Footer">
    <w:name w:val="footer"/>
    <w:basedOn w:val="Normal"/>
    <w:link w:val="FooterChar"/>
    <w:uiPriority w:val="99"/>
    <w:unhideWhenUsed/>
    <w:rsid w:val="00077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Kenyon</dc:creator>
  <cp:keywords/>
  <dc:description/>
  <cp:lastModifiedBy>Ella Kenyon</cp:lastModifiedBy>
  <cp:revision>3</cp:revision>
  <dcterms:created xsi:type="dcterms:W3CDTF">2020-09-23T16:16:00Z</dcterms:created>
  <dcterms:modified xsi:type="dcterms:W3CDTF">2020-09-23T16:25:00Z</dcterms:modified>
</cp:coreProperties>
</file>