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62B" w:rsidRPr="006305C9" w:rsidRDefault="00F0662B" w:rsidP="00F0662B">
      <w:pPr>
        <w:rPr>
          <w:rFonts w:ascii="Comic Sans MS" w:hAnsi="Comic Sans MS"/>
          <w:b/>
          <w:sz w:val="28"/>
          <w:szCs w:val="28"/>
          <w:u w:val="single"/>
        </w:rPr>
      </w:pPr>
      <w:r w:rsidRPr="006305C9">
        <w:rPr>
          <w:rFonts w:ascii="Comic Sans MS" w:hAnsi="Comic Sans MS"/>
          <w:b/>
          <w:sz w:val="28"/>
          <w:szCs w:val="28"/>
          <w:u w:val="single"/>
        </w:rPr>
        <w:t>Geography Overview Year 4</w:t>
      </w:r>
    </w:p>
    <w:p w:rsidR="00F0662B" w:rsidRPr="006305C9" w:rsidRDefault="00F0662B" w:rsidP="00F0662B">
      <w:pPr>
        <w:rPr>
          <w:rFonts w:ascii="Comic Sans MS" w:hAnsi="Comic Sans MS"/>
          <w:b/>
          <w:u w:val="single"/>
        </w:rPr>
      </w:pPr>
      <w:r w:rsidRPr="006305C9">
        <w:rPr>
          <w:rFonts w:ascii="Comic Sans MS" w:hAnsi="Comic Sans MS"/>
          <w:b/>
          <w:u w:val="single"/>
        </w:rPr>
        <w:t>Year 4 Term 1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959"/>
        <w:gridCol w:w="3806"/>
        <w:gridCol w:w="9547"/>
      </w:tblGrid>
      <w:tr w:rsidR="00867AE8" w:rsidTr="00037015">
        <w:tc>
          <w:tcPr>
            <w:tcW w:w="961" w:type="dxa"/>
          </w:tcPr>
          <w:p w:rsidR="00867AE8" w:rsidRDefault="00867AE8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</w:tc>
        <w:tc>
          <w:tcPr>
            <w:tcW w:w="3429" w:type="dxa"/>
          </w:tcPr>
          <w:p w:rsidR="00867AE8" w:rsidRPr="00DC5270" w:rsidRDefault="00867AE8" w:rsidP="00867AE8">
            <w:pPr>
              <w:rPr>
                <w:rFonts w:ascii="Comic Sans MS" w:hAnsi="Comic Sans MS"/>
                <w:b/>
              </w:rPr>
            </w:pPr>
            <w:r w:rsidRPr="00DC5270">
              <w:rPr>
                <w:rFonts w:ascii="Comic Sans MS" w:hAnsi="Comic Sans MS"/>
                <w:b/>
              </w:rPr>
              <w:t>Review &amp; Recap</w:t>
            </w:r>
          </w:p>
          <w:p w:rsidR="00867AE8" w:rsidRDefault="00867AE8" w:rsidP="00867A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1 – from last year’s curriculum</w:t>
            </w:r>
          </w:p>
          <w:p w:rsidR="00867AE8" w:rsidRDefault="00867AE8" w:rsidP="00867A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2 – from this year’s curriculum</w:t>
            </w:r>
          </w:p>
        </w:tc>
        <w:tc>
          <w:tcPr>
            <w:tcW w:w="9922" w:type="dxa"/>
          </w:tcPr>
          <w:p w:rsidR="00867AE8" w:rsidRDefault="00867AE8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Focus</w:t>
            </w:r>
          </w:p>
        </w:tc>
      </w:tr>
      <w:tr w:rsidR="00867AE8" w:rsidRPr="003777BF" w:rsidTr="00037015">
        <w:tc>
          <w:tcPr>
            <w:tcW w:w="961" w:type="dxa"/>
          </w:tcPr>
          <w:p w:rsidR="00867AE8" w:rsidRDefault="00867AE8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Pre-Week 1</w:t>
            </w:r>
          </w:p>
          <w:p w:rsidR="00867AE8" w:rsidRDefault="00867AE8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 Weeks </w:t>
            </w:r>
          </w:p>
        </w:tc>
        <w:tc>
          <w:tcPr>
            <w:tcW w:w="3429" w:type="dxa"/>
          </w:tcPr>
          <w:p w:rsidR="00867AE8" w:rsidRDefault="00867AE8" w:rsidP="00867AE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World map – where is France &amp; what is </w:t>
            </w:r>
            <w:r w:rsidR="00037015">
              <w:rPr>
                <w:rFonts w:ascii="Comic Sans MS" w:hAnsi="Comic Sans MS"/>
              </w:rPr>
              <w:t>its</w:t>
            </w:r>
            <w:r>
              <w:rPr>
                <w:rFonts w:ascii="Comic Sans MS" w:hAnsi="Comic Sans MS"/>
              </w:rPr>
              <w:t xml:space="preserve"> capital city?</w:t>
            </w:r>
          </w:p>
          <w:p w:rsidR="00867AE8" w:rsidRPr="00867AE8" w:rsidRDefault="00037015" w:rsidP="00867AE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is an example of a human feature? What is an example of a physical feature?</w:t>
            </w:r>
          </w:p>
        </w:tc>
        <w:tc>
          <w:tcPr>
            <w:tcW w:w="9922" w:type="dxa"/>
          </w:tcPr>
          <w:p w:rsidR="00867AE8" w:rsidRDefault="00867AE8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Place Knowledge - </w:t>
            </w:r>
            <w:r w:rsidRPr="003F1B7F">
              <w:rPr>
                <w:rFonts w:ascii="Comic Sans MS" w:hAnsi="Comic Sans MS"/>
              </w:rPr>
              <w:t>Understand geographical similarities and differences through studying the human and physical geography of a region of the UK</w:t>
            </w:r>
            <w:r>
              <w:rPr>
                <w:rFonts w:ascii="Comic Sans MS" w:hAnsi="Comic Sans MS"/>
              </w:rPr>
              <w:t xml:space="preserve"> and a region within North America.</w:t>
            </w:r>
          </w:p>
          <w:p w:rsidR="00867AE8" w:rsidRPr="003777BF" w:rsidRDefault="00867AE8" w:rsidP="00DD7C9F">
            <w:pPr>
              <w:rPr>
                <w:rFonts w:ascii="Comic Sans MS" w:hAnsi="Comic Sans MS"/>
              </w:rPr>
            </w:pPr>
          </w:p>
        </w:tc>
      </w:tr>
      <w:tr w:rsidR="00867AE8" w:rsidRPr="00574A57" w:rsidTr="00037015">
        <w:tc>
          <w:tcPr>
            <w:tcW w:w="961" w:type="dxa"/>
          </w:tcPr>
          <w:p w:rsidR="00867AE8" w:rsidRDefault="00867AE8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429" w:type="dxa"/>
          </w:tcPr>
          <w:p w:rsidR="00867AE8" w:rsidRDefault="00867AE8" w:rsidP="00867AE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World map – where is Germany &amp; what is </w:t>
            </w:r>
            <w:r w:rsidR="00037015">
              <w:rPr>
                <w:rFonts w:ascii="Comic Sans MS" w:hAnsi="Comic Sans MS"/>
              </w:rPr>
              <w:t>its</w:t>
            </w:r>
            <w:r>
              <w:rPr>
                <w:rFonts w:ascii="Comic Sans MS" w:hAnsi="Comic Sans MS"/>
              </w:rPr>
              <w:t xml:space="preserve"> capital city?</w:t>
            </w:r>
          </w:p>
          <w:p w:rsidR="00037015" w:rsidRDefault="00037015" w:rsidP="00867AE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the compass points of:</w:t>
            </w:r>
          </w:p>
          <w:p w:rsidR="00867AE8" w:rsidRPr="00867AE8" w:rsidRDefault="00037015" w:rsidP="00037015">
            <w:pPr>
              <w:pStyle w:val="ListParagrap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N/E/S/W/NE/NW/SE/SW</w:t>
            </w:r>
          </w:p>
        </w:tc>
        <w:tc>
          <w:tcPr>
            <w:tcW w:w="9922" w:type="dxa"/>
          </w:tcPr>
          <w:p w:rsidR="00867AE8" w:rsidRPr="00A51122" w:rsidRDefault="00867AE8" w:rsidP="00DD7C9F">
            <w:pPr>
              <w:rPr>
                <w:rFonts w:ascii="Comic Sans MS" w:hAnsi="Comic Sans MS"/>
                <w:b/>
              </w:rPr>
            </w:pPr>
            <w:r w:rsidRPr="00A51122">
              <w:rPr>
                <w:rFonts w:ascii="Comic Sans MS" w:hAnsi="Comic Sans MS"/>
                <w:b/>
              </w:rPr>
              <w:t>Human &amp; Physical Geography:</w:t>
            </w:r>
          </w:p>
          <w:p w:rsidR="00867AE8" w:rsidRPr="00170F21" w:rsidRDefault="00867AE8" w:rsidP="00DD7C9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Human:</w:t>
            </w:r>
          </w:p>
          <w:p w:rsidR="00867AE8" w:rsidRDefault="00867AE8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Transportation: Movement within cities (walking, cycling, buses, trams, cars)</w:t>
            </w:r>
          </w:p>
          <w:p w:rsidR="00867AE8" w:rsidRPr="00574A57" w:rsidRDefault="00867AE8" w:rsidP="00DD7C9F">
            <w:pPr>
              <w:rPr>
                <w:rFonts w:ascii="Comic Sans MS" w:hAnsi="Comic Sans MS"/>
              </w:rPr>
            </w:pPr>
          </w:p>
        </w:tc>
      </w:tr>
      <w:tr w:rsidR="00867AE8" w:rsidRPr="00574A57" w:rsidTr="00037015">
        <w:tc>
          <w:tcPr>
            <w:tcW w:w="961" w:type="dxa"/>
          </w:tcPr>
          <w:p w:rsidR="00867AE8" w:rsidRDefault="00867AE8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429" w:type="dxa"/>
          </w:tcPr>
          <w:p w:rsidR="00867AE8" w:rsidRDefault="00037015" w:rsidP="00037015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World map – where is Spain &amp; what is its capital city?</w:t>
            </w:r>
          </w:p>
          <w:p w:rsidR="00037015" w:rsidRDefault="00037015" w:rsidP="00037015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3 modes of transport within a city.</w:t>
            </w:r>
          </w:p>
          <w:p w:rsidR="00037015" w:rsidRDefault="00037015" w:rsidP="00037015">
            <w:pPr>
              <w:rPr>
                <w:rFonts w:ascii="Comic Sans MS" w:hAnsi="Comic Sans MS"/>
              </w:rPr>
            </w:pPr>
          </w:p>
          <w:p w:rsidR="00037015" w:rsidRPr="00037015" w:rsidRDefault="00037015" w:rsidP="00037015">
            <w:pPr>
              <w:rPr>
                <w:rFonts w:ascii="Comic Sans MS" w:hAnsi="Comic Sans MS"/>
              </w:rPr>
            </w:pPr>
          </w:p>
        </w:tc>
        <w:tc>
          <w:tcPr>
            <w:tcW w:w="9922" w:type="dxa"/>
          </w:tcPr>
          <w:p w:rsidR="00867AE8" w:rsidRPr="00170F21" w:rsidRDefault="00867AE8" w:rsidP="00DD7C9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Human &amp; Physical Geography </w:t>
            </w:r>
          </w:p>
          <w:p w:rsidR="00867AE8" w:rsidRPr="00086A18" w:rsidRDefault="00867AE8" w:rsidP="00DD7C9F">
            <w:pPr>
              <w:rPr>
                <w:rFonts w:ascii="Comic Sans MS" w:hAnsi="Comic Sans MS"/>
                <w:b/>
              </w:rPr>
            </w:pPr>
            <w:r w:rsidRPr="00086A18">
              <w:rPr>
                <w:rFonts w:ascii="Comic Sans MS" w:hAnsi="Comic Sans MS"/>
                <w:b/>
              </w:rPr>
              <w:t>Human:</w:t>
            </w:r>
          </w:p>
          <w:p w:rsidR="00867AE8" w:rsidRPr="00574A57" w:rsidRDefault="00867AE8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Transportation: Movement within a country (cars, coaches, aeroplanes, canal boats, plus examples from around the world.)</w:t>
            </w:r>
          </w:p>
          <w:p w:rsidR="00867AE8" w:rsidRPr="00574A57" w:rsidRDefault="00867AE8" w:rsidP="00DD7C9F">
            <w:pPr>
              <w:rPr>
                <w:rFonts w:ascii="Comic Sans MS" w:hAnsi="Comic Sans MS"/>
              </w:rPr>
            </w:pPr>
          </w:p>
        </w:tc>
      </w:tr>
      <w:tr w:rsidR="00867AE8" w:rsidRPr="00574A57" w:rsidTr="00037015">
        <w:tc>
          <w:tcPr>
            <w:tcW w:w="961" w:type="dxa"/>
          </w:tcPr>
          <w:p w:rsidR="00867AE8" w:rsidRDefault="00867AE8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5</w:t>
            </w:r>
          </w:p>
        </w:tc>
        <w:tc>
          <w:tcPr>
            <w:tcW w:w="3429" w:type="dxa"/>
          </w:tcPr>
          <w:p w:rsidR="00867AE8" w:rsidRDefault="00037015" w:rsidP="0003701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World map – where is Italy and what is its capital city?</w:t>
            </w:r>
          </w:p>
          <w:p w:rsidR="00037015" w:rsidRDefault="00037015" w:rsidP="0003701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3 modes of transport within a country.</w:t>
            </w:r>
          </w:p>
          <w:p w:rsidR="00037015" w:rsidRPr="00037015" w:rsidRDefault="00037015" w:rsidP="00037015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922" w:type="dxa"/>
          </w:tcPr>
          <w:p w:rsidR="00867AE8" w:rsidRPr="00170F21" w:rsidRDefault="00867AE8" w:rsidP="00DD7C9F">
            <w:pPr>
              <w:rPr>
                <w:rFonts w:ascii="Comic Sans MS" w:hAnsi="Comic Sans MS"/>
                <w:b/>
              </w:rPr>
            </w:pPr>
            <w:r w:rsidRPr="00170F21">
              <w:rPr>
                <w:rFonts w:ascii="Comic Sans MS" w:hAnsi="Comic Sans MS"/>
                <w:b/>
              </w:rPr>
              <w:t>Human &amp; Physical Geography:</w:t>
            </w:r>
          </w:p>
          <w:p w:rsidR="00867AE8" w:rsidRDefault="00867AE8" w:rsidP="00DD7C9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Human:</w:t>
            </w:r>
          </w:p>
          <w:p w:rsidR="00867AE8" w:rsidRDefault="00867AE8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Transportation: Movement between countries</w:t>
            </w:r>
          </w:p>
          <w:p w:rsidR="00867AE8" w:rsidRPr="00574A57" w:rsidRDefault="00867AE8" w:rsidP="00DD7C9F">
            <w:pPr>
              <w:rPr>
                <w:rFonts w:ascii="Comic Sans MS" w:hAnsi="Comic Sans MS"/>
              </w:rPr>
            </w:pPr>
          </w:p>
        </w:tc>
      </w:tr>
      <w:tr w:rsidR="00867AE8" w:rsidRPr="00574A57" w:rsidTr="00037015">
        <w:tc>
          <w:tcPr>
            <w:tcW w:w="961" w:type="dxa"/>
          </w:tcPr>
          <w:p w:rsidR="00867AE8" w:rsidRDefault="00867AE8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3429" w:type="dxa"/>
          </w:tcPr>
          <w:p w:rsidR="00867AE8" w:rsidRDefault="00037015" w:rsidP="0003701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World map – where is Portugal and what is its capital city?</w:t>
            </w:r>
          </w:p>
          <w:p w:rsidR="00037015" w:rsidRDefault="00037015" w:rsidP="0003701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3 modes of transport between countries.</w:t>
            </w:r>
          </w:p>
          <w:p w:rsidR="00037015" w:rsidRPr="00037015" w:rsidRDefault="00037015" w:rsidP="00037015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922" w:type="dxa"/>
          </w:tcPr>
          <w:p w:rsidR="00867AE8" w:rsidRPr="00170F21" w:rsidRDefault="00867AE8" w:rsidP="00DD7C9F">
            <w:pPr>
              <w:rPr>
                <w:rFonts w:ascii="Comic Sans MS" w:hAnsi="Comic Sans MS"/>
                <w:b/>
              </w:rPr>
            </w:pPr>
            <w:r w:rsidRPr="00170F21">
              <w:rPr>
                <w:rFonts w:ascii="Comic Sans MS" w:hAnsi="Comic Sans MS"/>
                <w:b/>
              </w:rPr>
              <w:t>Locational Knowledge</w:t>
            </w:r>
            <w:r>
              <w:rPr>
                <w:rFonts w:ascii="Comic Sans MS" w:hAnsi="Comic Sans MS"/>
                <w:b/>
              </w:rPr>
              <w:t xml:space="preserve"> &amp; Geographical Skills</w:t>
            </w:r>
          </w:p>
          <w:p w:rsidR="00867AE8" w:rsidRDefault="00867AE8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countries and capital cities of Europe</w:t>
            </w:r>
          </w:p>
          <w:p w:rsidR="00867AE8" w:rsidRDefault="00867AE8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Map work – locate &amp; label the above</w:t>
            </w:r>
          </w:p>
          <w:p w:rsidR="00867AE8" w:rsidRPr="00574A57" w:rsidRDefault="00867AE8" w:rsidP="00DD7C9F">
            <w:pPr>
              <w:rPr>
                <w:rFonts w:ascii="Comic Sans MS" w:hAnsi="Comic Sans MS"/>
              </w:rPr>
            </w:pPr>
          </w:p>
        </w:tc>
      </w:tr>
      <w:tr w:rsidR="00867AE8" w:rsidRPr="00574A57" w:rsidTr="00037015">
        <w:tc>
          <w:tcPr>
            <w:tcW w:w="961" w:type="dxa"/>
          </w:tcPr>
          <w:p w:rsidR="00867AE8" w:rsidRDefault="00867AE8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3429" w:type="dxa"/>
          </w:tcPr>
          <w:p w:rsidR="00867AE8" w:rsidRDefault="00037015" w:rsidP="00037015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World map – where is Sweden and what is its capital city?</w:t>
            </w:r>
          </w:p>
          <w:p w:rsidR="00037015" w:rsidRDefault="00037015" w:rsidP="00037015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Locate the Tropic of Cancer &amp; The Tropic of Capricorn on a world map.</w:t>
            </w:r>
          </w:p>
          <w:p w:rsidR="00037015" w:rsidRPr="00037015" w:rsidRDefault="00037015" w:rsidP="00037015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922" w:type="dxa"/>
          </w:tcPr>
          <w:p w:rsidR="00867AE8" w:rsidRDefault="00867AE8" w:rsidP="00DD7C9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Geographical Skills</w:t>
            </w:r>
          </w:p>
          <w:p w:rsidR="00867AE8" w:rsidRDefault="00867AE8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Ordnance Survey Maps, four and six figure grid references, symbols and key</w:t>
            </w:r>
          </w:p>
          <w:p w:rsidR="00867AE8" w:rsidRPr="00574A57" w:rsidRDefault="00867AE8" w:rsidP="00DD7C9F">
            <w:pPr>
              <w:rPr>
                <w:rFonts w:ascii="Comic Sans MS" w:hAnsi="Comic Sans MS"/>
              </w:rPr>
            </w:pPr>
          </w:p>
        </w:tc>
      </w:tr>
    </w:tbl>
    <w:p w:rsidR="00F0662B" w:rsidRDefault="00F0662B" w:rsidP="00F0662B"/>
    <w:p w:rsidR="00037015" w:rsidRDefault="00037015" w:rsidP="00F0662B"/>
    <w:p w:rsidR="00037015" w:rsidRDefault="00037015" w:rsidP="00F0662B"/>
    <w:p w:rsidR="00037015" w:rsidRDefault="00037015" w:rsidP="00F0662B"/>
    <w:p w:rsidR="00037015" w:rsidRDefault="00037015" w:rsidP="00F0662B"/>
    <w:p w:rsidR="00037015" w:rsidRDefault="00037015" w:rsidP="00F0662B"/>
    <w:p w:rsidR="00037015" w:rsidRDefault="00037015" w:rsidP="00F0662B"/>
    <w:p w:rsidR="00037015" w:rsidRDefault="00037015" w:rsidP="00F0662B"/>
    <w:p w:rsidR="00F0662B" w:rsidRPr="009B6CC5" w:rsidRDefault="00F0662B" w:rsidP="00F0662B">
      <w:pPr>
        <w:rPr>
          <w:rFonts w:ascii="Comic Sans MS" w:hAnsi="Comic Sans MS"/>
          <w:b/>
          <w:u w:val="single"/>
        </w:rPr>
      </w:pPr>
      <w:r w:rsidRPr="009B6CC5">
        <w:rPr>
          <w:rFonts w:ascii="Comic Sans MS" w:hAnsi="Comic Sans MS"/>
          <w:b/>
          <w:u w:val="single"/>
        </w:rPr>
        <w:lastRenderedPageBreak/>
        <w:t>Year 4 Term 2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917"/>
        <w:gridCol w:w="3898"/>
        <w:gridCol w:w="9639"/>
      </w:tblGrid>
      <w:tr w:rsidR="00037015" w:rsidTr="0071151B">
        <w:tc>
          <w:tcPr>
            <w:tcW w:w="917" w:type="dxa"/>
          </w:tcPr>
          <w:p w:rsidR="00037015" w:rsidRDefault="00037015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</w:tc>
        <w:tc>
          <w:tcPr>
            <w:tcW w:w="3898" w:type="dxa"/>
          </w:tcPr>
          <w:p w:rsidR="00037015" w:rsidRPr="00DC5270" w:rsidRDefault="00037015" w:rsidP="00037015">
            <w:pPr>
              <w:rPr>
                <w:rFonts w:ascii="Comic Sans MS" w:hAnsi="Comic Sans MS"/>
                <w:b/>
              </w:rPr>
            </w:pPr>
            <w:r w:rsidRPr="00DC5270">
              <w:rPr>
                <w:rFonts w:ascii="Comic Sans MS" w:hAnsi="Comic Sans MS"/>
                <w:b/>
              </w:rPr>
              <w:t>Review &amp; Recap</w:t>
            </w:r>
          </w:p>
          <w:p w:rsidR="00037015" w:rsidRDefault="00037015" w:rsidP="0003701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1 – from last year’s curriculum</w:t>
            </w:r>
          </w:p>
          <w:p w:rsidR="00037015" w:rsidRDefault="00037015" w:rsidP="0003701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2 – from this year’s curriculum</w:t>
            </w:r>
          </w:p>
        </w:tc>
        <w:tc>
          <w:tcPr>
            <w:tcW w:w="9639" w:type="dxa"/>
          </w:tcPr>
          <w:p w:rsidR="00037015" w:rsidRDefault="00037015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Focus</w:t>
            </w:r>
          </w:p>
        </w:tc>
      </w:tr>
      <w:tr w:rsidR="00037015" w:rsidRPr="00574A57" w:rsidTr="0071151B">
        <w:tc>
          <w:tcPr>
            <w:tcW w:w="917" w:type="dxa"/>
          </w:tcPr>
          <w:p w:rsidR="00037015" w:rsidRDefault="00037015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898" w:type="dxa"/>
          </w:tcPr>
          <w:p w:rsidR="00037015" w:rsidRDefault="0071151B" w:rsidP="0071151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World map – Where is Norway &amp; what is its capital city?</w:t>
            </w:r>
          </w:p>
          <w:p w:rsidR="0071151B" w:rsidRDefault="0071151B" w:rsidP="0071151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OS Maps – show the symbol for a motorway – what is this?</w:t>
            </w:r>
          </w:p>
          <w:p w:rsidR="0071151B" w:rsidRPr="0071151B" w:rsidRDefault="0071151B" w:rsidP="0071151B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639" w:type="dxa"/>
          </w:tcPr>
          <w:p w:rsidR="00037015" w:rsidRPr="00A51122" w:rsidRDefault="00037015" w:rsidP="00DD7C9F">
            <w:pPr>
              <w:rPr>
                <w:rFonts w:ascii="Comic Sans MS" w:hAnsi="Comic Sans MS"/>
                <w:b/>
              </w:rPr>
            </w:pPr>
            <w:r w:rsidRPr="00A51122">
              <w:rPr>
                <w:rFonts w:ascii="Comic Sans MS" w:hAnsi="Comic Sans MS"/>
                <w:b/>
              </w:rPr>
              <w:t>Human &amp; Physical Geography:</w:t>
            </w:r>
          </w:p>
          <w:p w:rsidR="00037015" w:rsidRPr="00170F21" w:rsidRDefault="00037015" w:rsidP="00DD7C9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Physical:</w:t>
            </w:r>
          </w:p>
          <w:p w:rsidR="00037015" w:rsidRDefault="00037015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Earthquakes &amp; volcanoes</w:t>
            </w:r>
          </w:p>
          <w:p w:rsidR="00037015" w:rsidRDefault="00037015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Plate tectonics</w:t>
            </w:r>
          </w:p>
          <w:p w:rsidR="00037015" w:rsidRPr="00574A57" w:rsidRDefault="00037015" w:rsidP="00DD7C9F">
            <w:pPr>
              <w:rPr>
                <w:rFonts w:ascii="Comic Sans MS" w:hAnsi="Comic Sans MS"/>
              </w:rPr>
            </w:pPr>
          </w:p>
        </w:tc>
      </w:tr>
      <w:tr w:rsidR="00037015" w:rsidRPr="00574A57" w:rsidTr="0071151B">
        <w:tc>
          <w:tcPr>
            <w:tcW w:w="917" w:type="dxa"/>
          </w:tcPr>
          <w:p w:rsidR="00037015" w:rsidRDefault="00037015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898" w:type="dxa"/>
          </w:tcPr>
          <w:p w:rsidR="0071151B" w:rsidRDefault="0071151B" w:rsidP="0071151B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World map – where is Finland &amp; what is its capital city?</w:t>
            </w:r>
          </w:p>
          <w:p w:rsidR="0071151B" w:rsidRDefault="0071151B" w:rsidP="0071151B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OS Maps – show the symbol for a train line &amp; train station – what is this?</w:t>
            </w:r>
          </w:p>
          <w:p w:rsidR="0071151B" w:rsidRPr="0071151B" w:rsidRDefault="0071151B" w:rsidP="0071151B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639" w:type="dxa"/>
          </w:tcPr>
          <w:p w:rsidR="00037015" w:rsidRPr="00170F21" w:rsidRDefault="00037015" w:rsidP="00DD7C9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Human &amp; Physical Geography &amp; Locational Knowledge</w:t>
            </w:r>
          </w:p>
          <w:p w:rsidR="00037015" w:rsidRDefault="00037015" w:rsidP="00DD7C9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Physical:</w:t>
            </w:r>
          </w:p>
          <w:p w:rsidR="00037015" w:rsidRDefault="00037015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Location of the majority of the world’s volcanoes</w:t>
            </w:r>
          </w:p>
          <w:p w:rsidR="00037015" w:rsidRPr="00574A57" w:rsidRDefault="00037015" w:rsidP="00DD7C9F">
            <w:pPr>
              <w:rPr>
                <w:rFonts w:ascii="Comic Sans MS" w:hAnsi="Comic Sans MS"/>
              </w:rPr>
            </w:pPr>
          </w:p>
        </w:tc>
      </w:tr>
      <w:tr w:rsidR="00037015" w:rsidRPr="00574A57" w:rsidTr="0071151B">
        <w:tc>
          <w:tcPr>
            <w:tcW w:w="917" w:type="dxa"/>
          </w:tcPr>
          <w:p w:rsidR="00037015" w:rsidRDefault="00037015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3898" w:type="dxa"/>
          </w:tcPr>
          <w:p w:rsidR="00037015" w:rsidRDefault="0071151B" w:rsidP="0071151B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World map – where is Hungary &amp; what is its capital city?</w:t>
            </w:r>
          </w:p>
          <w:p w:rsidR="0071151B" w:rsidRDefault="0071151B" w:rsidP="0071151B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Earthquakes – what is the definition of an aftershock?</w:t>
            </w:r>
          </w:p>
          <w:p w:rsidR="0071151B" w:rsidRPr="0071151B" w:rsidRDefault="0071151B" w:rsidP="0071151B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639" w:type="dxa"/>
          </w:tcPr>
          <w:p w:rsidR="00037015" w:rsidRDefault="00037015" w:rsidP="00DD7C9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Human &amp; Physical Geography</w:t>
            </w:r>
          </w:p>
          <w:p w:rsidR="00037015" w:rsidRPr="009B6CC5" w:rsidRDefault="00037015" w:rsidP="00DD7C9F">
            <w:pPr>
              <w:rPr>
                <w:rFonts w:ascii="Comic Sans MS" w:hAnsi="Comic Sans MS"/>
                <w:b/>
              </w:rPr>
            </w:pPr>
            <w:r w:rsidRPr="009B6CC5">
              <w:rPr>
                <w:rFonts w:ascii="Comic Sans MS" w:hAnsi="Comic Sans MS"/>
                <w:b/>
              </w:rPr>
              <w:t>Human:</w:t>
            </w:r>
          </w:p>
          <w:p w:rsidR="00037015" w:rsidRDefault="00037015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human effects of volcanic eruptions</w:t>
            </w:r>
          </w:p>
          <w:p w:rsidR="00037015" w:rsidRPr="00574A57" w:rsidRDefault="00037015" w:rsidP="00DD7C9F">
            <w:pPr>
              <w:rPr>
                <w:rFonts w:ascii="Comic Sans MS" w:hAnsi="Comic Sans MS"/>
              </w:rPr>
            </w:pPr>
          </w:p>
        </w:tc>
      </w:tr>
      <w:tr w:rsidR="00037015" w:rsidRPr="00574A57" w:rsidTr="0071151B">
        <w:tc>
          <w:tcPr>
            <w:tcW w:w="917" w:type="dxa"/>
          </w:tcPr>
          <w:p w:rsidR="00037015" w:rsidRDefault="00037015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7</w:t>
            </w:r>
          </w:p>
        </w:tc>
        <w:tc>
          <w:tcPr>
            <w:tcW w:w="3898" w:type="dxa"/>
          </w:tcPr>
          <w:p w:rsidR="00037015" w:rsidRDefault="0071151B" w:rsidP="0071151B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World map – where is Ireland &amp; what is its capital city?</w:t>
            </w:r>
          </w:p>
          <w:p w:rsidR="0071151B" w:rsidRDefault="0071151B" w:rsidP="0071151B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Earthquakes – what is the definition of </w:t>
            </w:r>
            <w:r w:rsidR="00D52F2A">
              <w:rPr>
                <w:rFonts w:ascii="Comic Sans MS" w:hAnsi="Comic Sans MS"/>
              </w:rPr>
              <w:t>a fault line?</w:t>
            </w:r>
          </w:p>
          <w:p w:rsidR="00D52F2A" w:rsidRPr="0071151B" w:rsidRDefault="00D52F2A" w:rsidP="00D52F2A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639" w:type="dxa"/>
          </w:tcPr>
          <w:p w:rsidR="00037015" w:rsidRPr="00170F21" w:rsidRDefault="00037015" w:rsidP="00DD7C9F">
            <w:pPr>
              <w:rPr>
                <w:rFonts w:ascii="Comic Sans MS" w:hAnsi="Comic Sans MS"/>
                <w:b/>
              </w:rPr>
            </w:pPr>
            <w:r w:rsidRPr="00170F21">
              <w:rPr>
                <w:rFonts w:ascii="Comic Sans MS" w:hAnsi="Comic Sans MS"/>
                <w:b/>
              </w:rPr>
              <w:t>Human &amp; Physical Geography</w:t>
            </w:r>
            <w:r>
              <w:rPr>
                <w:rFonts w:ascii="Comic Sans MS" w:hAnsi="Comic Sans MS"/>
                <w:b/>
              </w:rPr>
              <w:t xml:space="preserve"> &amp; Locational Knowledge</w:t>
            </w:r>
          </w:p>
          <w:p w:rsidR="00037015" w:rsidRDefault="00037015" w:rsidP="00DD7C9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Physical:</w:t>
            </w:r>
          </w:p>
          <w:p w:rsidR="00037015" w:rsidRDefault="00037015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Location of the majority of the world’s earthquakes</w:t>
            </w:r>
          </w:p>
          <w:p w:rsidR="00037015" w:rsidRPr="00574A57" w:rsidRDefault="00037015" w:rsidP="00DD7C9F">
            <w:pPr>
              <w:rPr>
                <w:rFonts w:ascii="Comic Sans MS" w:hAnsi="Comic Sans MS"/>
              </w:rPr>
            </w:pPr>
          </w:p>
        </w:tc>
      </w:tr>
      <w:tr w:rsidR="00037015" w:rsidRPr="00574A57" w:rsidTr="0071151B">
        <w:tc>
          <w:tcPr>
            <w:tcW w:w="917" w:type="dxa"/>
          </w:tcPr>
          <w:p w:rsidR="00037015" w:rsidRDefault="00037015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3898" w:type="dxa"/>
          </w:tcPr>
          <w:p w:rsidR="00037015" w:rsidRDefault="0071151B" w:rsidP="0071151B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World map – where is Iceland &amp; what is its capital city?</w:t>
            </w:r>
          </w:p>
          <w:p w:rsidR="00D52F2A" w:rsidRDefault="00D52F2A" w:rsidP="0071151B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Earthquakes – what is The Richter Scale?</w:t>
            </w:r>
          </w:p>
          <w:p w:rsidR="0071151B" w:rsidRPr="0071151B" w:rsidRDefault="00D52F2A" w:rsidP="00D52F2A">
            <w:pPr>
              <w:pStyle w:val="ListParagrap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9639" w:type="dxa"/>
          </w:tcPr>
          <w:p w:rsidR="00037015" w:rsidRDefault="00037015" w:rsidP="00DD7C9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Human &amp; Physical Geography</w:t>
            </w:r>
          </w:p>
          <w:p w:rsidR="00037015" w:rsidRPr="009B6CC5" w:rsidRDefault="00037015" w:rsidP="00DD7C9F">
            <w:pPr>
              <w:rPr>
                <w:rFonts w:ascii="Comic Sans MS" w:hAnsi="Comic Sans MS"/>
                <w:b/>
              </w:rPr>
            </w:pPr>
            <w:r w:rsidRPr="009B6CC5">
              <w:rPr>
                <w:rFonts w:ascii="Comic Sans MS" w:hAnsi="Comic Sans MS"/>
                <w:b/>
              </w:rPr>
              <w:t>Human:</w:t>
            </w:r>
          </w:p>
          <w:p w:rsidR="00037015" w:rsidRDefault="00037015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human effects of earthquakes</w:t>
            </w:r>
          </w:p>
          <w:p w:rsidR="00037015" w:rsidRPr="00574A57" w:rsidRDefault="00037015" w:rsidP="00DD7C9F">
            <w:pPr>
              <w:rPr>
                <w:rFonts w:ascii="Comic Sans MS" w:hAnsi="Comic Sans MS"/>
              </w:rPr>
            </w:pPr>
          </w:p>
        </w:tc>
      </w:tr>
    </w:tbl>
    <w:p w:rsidR="00F0662B" w:rsidRDefault="00F0662B" w:rsidP="00F0662B"/>
    <w:p w:rsidR="00F0662B" w:rsidRDefault="00F0662B" w:rsidP="00F0662B"/>
    <w:p w:rsidR="00F0662B" w:rsidRDefault="00F0662B" w:rsidP="00F0662B"/>
    <w:p w:rsidR="00F0662B" w:rsidRDefault="00F0662B" w:rsidP="00F0662B"/>
    <w:p w:rsidR="00D52F2A" w:rsidRDefault="00D52F2A" w:rsidP="00F0662B"/>
    <w:p w:rsidR="00D52F2A" w:rsidRDefault="00D52F2A" w:rsidP="00F0662B"/>
    <w:p w:rsidR="00D52F2A" w:rsidRDefault="00D52F2A" w:rsidP="00F0662B"/>
    <w:p w:rsidR="00D52F2A" w:rsidRDefault="00D52F2A" w:rsidP="00F0662B"/>
    <w:p w:rsidR="00D52F2A" w:rsidRDefault="00D52F2A" w:rsidP="00F0662B"/>
    <w:p w:rsidR="00D52F2A" w:rsidRDefault="00D52F2A" w:rsidP="00F0662B"/>
    <w:p w:rsidR="00D52F2A" w:rsidRDefault="00D52F2A" w:rsidP="00F0662B"/>
    <w:p w:rsidR="00D52F2A" w:rsidRDefault="00D52F2A" w:rsidP="00F0662B"/>
    <w:p w:rsidR="00F0662B" w:rsidRPr="009B6CC5" w:rsidRDefault="00F0662B" w:rsidP="00F0662B">
      <w:pPr>
        <w:rPr>
          <w:rFonts w:ascii="Comic Sans MS" w:hAnsi="Comic Sans MS"/>
          <w:b/>
          <w:u w:val="single"/>
        </w:rPr>
      </w:pPr>
      <w:r w:rsidRPr="009B6CC5">
        <w:rPr>
          <w:rFonts w:ascii="Comic Sans MS" w:hAnsi="Comic Sans MS"/>
          <w:b/>
          <w:u w:val="single"/>
        </w:rPr>
        <w:lastRenderedPageBreak/>
        <w:t xml:space="preserve">Year 4 Term </w:t>
      </w:r>
      <w:r>
        <w:rPr>
          <w:rFonts w:ascii="Comic Sans MS" w:hAnsi="Comic Sans MS"/>
          <w:b/>
          <w:u w:val="single"/>
        </w:rPr>
        <w:t>3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830"/>
        <w:gridCol w:w="4127"/>
        <w:gridCol w:w="9497"/>
      </w:tblGrid>
      <w:tr w:rsidR="00D52F2A" w:rsidTr="00D52F2A">
        <w:tc>
          <w:tcPr>
            <w:tcW w:w="830" w:type="dxa"/>
          </w:tcPr>
          <w:p w:rsidR="00D52F2A" w:rsidRDefault="00D52F2A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</w:tc>
        <w:tc>
          <w:tcPr>
            <w:tcW w:w="4127" w:type="dxa"/>
          </w:tcPr>
          <w:p w:rsidR="00D52F2A" w:rsidRPr="00DC5270" w:rsidRDefault="00D52F2A" w:rsidP="00D52F2A">
            <w:pPr>
              <w:rPr>
                <w:rFonts w:ascii="Comic Sans MS" w:hAnsi="Comic Sans MS"/>
                <w:b/>
              </w:rPr>
            </w:pPr>
            <w:r w:rsidRPr="00DC5270">
              <w:rPr>
                <w:rFonts w:ascii="Comic Sans MS" w:hAnsi="Comic Sans MS"/>
                <w:b/>
              </w:rPr>
              <w:t>Review &amp; Recap</w:t>
            </w:r>
          </w:p>
          <w:p w:rsidR="00D52F2A" w:rsidRDefault="00D52F2A" w:rsidP="00D52F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1 – from last year’s curriculum</w:t>
            </w:r>
          </w:p>
          <w:p w:rsidR="00D52F2A" w:rsidRDefault="00D52F2A" w:rsidP="00D52F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2 – from this year’s curriculum</w:t>
            </w:r>
          </w:p>
        </w:tc>
        <w:tc>
          <w:tcPr>
            <w:tcW w:w="9497" w:type="dxa"/>
          </w:tcPr>
          <w:p w:rsidR="00D52F2A" w:rsidRDefault="00D52F2A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Focus</w:t>
            </w:r>
          </w:p>
        </w:tc>
      </w:tr>
      <w:tr w:rsidR="00D52F2A" w:rsidRPr="00574A57" w:rsidTr="00D52F2A">
        <w:tc>
          <w:tcPr>
            <w:tcW w:w="830" w:type="dxa"/>
          </w:tcPr>
          <w:p w:rsidR="00D52F2A" w:rsidRDefault="00D52F2A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4127" w:type="dxa"/>
          </w:tcPr>
          <w:p w:rsidR="00D52F2A" w:rsidRDefault="00D52F2A" w:rsidP="00D52F2A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World map – Where is Poland and what is its capital city?</w:t>
            </w:r>
          </w:p>
          <w:p w:rsidR="00D52F2A" w:rsidRPr="00D52F2A" w:rsidRDefault="00D52F2A" w:rsidP="00D52F2A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is the epicentre of an earthquake?</w:t>
            </w:r>
          </w:p>
        </w:tc>
        <w:tc>
          <w:tcPr>
            <w:tcW w:w="9497" w:type="dxa"/>
          </w:tcPr>
          <w:p w:rsidR="00D52F2A" w:rsidRPr="00A51122" w:rsidRDefault="00D52F2A" w:rsidP="00DD7C9F">
            <w:pPr>
              <w:rPr>
                <w:rFonts w:ascii="Comic Sans MS" w:hAnsi="Comic Sans MS"/>
                <w:b/>
              </w:rPr>
            </w:pPr>
            <w:r w:rsidRPr="00A51122">
              <w:rPr>
                <w:rFonts w:ascii="Comic Sans MS" w:hAnsi="Comic Sans MS"/>
                <w:b/>
              </w:rPr>
              <w:t>Human &amp; Physical Geography:</w:t>
            </w:r>
          </w:p>
          <w:p w:rsidR="00D52F2A" w:rsidRDefault="00D52F2A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Climate change</w:t>
            </w:r>
          </w:p>
          <w:p w:rsidR="00D52F2A" w:rsidRDefault="00D52F2A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difference between weather and climate</w:t>
            </w:r>
          </w:p>
          <w:p w:rsidR="00D52F2A" w:rsidRDefault="00D52F2A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theory and evidence of climate change caused by human behaviour</w:t>
            </w:r>
          </w:p>
          <w:p w:rsidR="00D52F2A" w:rsidRPr="00574A57" w:rsidRDefault="00D52F2A" w:rsidP="00DD7C9F">
            <w:pPr>
              <w:rPr>
                <w:rFonts w:ascii="Comic Sans MS" w:hAnsi="Comic Sans MS"/>
              </w:rPr>
            </w:pPr>
          </w:p>
        </w:tc>
      </w:tr>
      <w:tr w:rsidR="00D52F2A" w:rsidRPr="00574A57" w:rsidTr="00D52F2A">
        <w:tc>
          <w:tcPr>
            <w:tcW w:w="830" w:type="dxa"/>
          </w:tcPr>
          <w:p w:rsidR="00D52F2A" w:rsidRDefault="00D52F2A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4127" w:type="dxa"/>
          </w:tcPr>
          <w:p w:rsidR="00D52F2A" w:rsidRDefault="00D52F2A" w:rsidP="00D52F2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World map – where is the Czech Republic and what is its capital city?</w:t>
            </w:r>
          </w:p>
          <w:p w:rsidR="00D52F2A" w:rsidRDefault="00D52F2A" w:rsidP="00D52F2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are seismic waves?</w:t>
            </w:r>
          </w:p>
          <w:p w:rsidR="00D52F2A" w:rsidRPr="00D52F2A" w:rsidRDefault="00D52F2A" w:rsidP="00D52F2A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497" w:type="dxa"/>
          </w:tcPr>
          <w:p w:rsidR="00D52F2A" w:rsidRPr="00170F21" w:rsidRDefault="00D52F2A" w:rsidP="00DD7C9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Human &amp; Physical Geography </w:t>
            </w:r>
          </w:p>
          <w:p w:rsidR="00D52F2A" w:rsidRDefault="00D52F2A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Examples of the effects of climate change: glaciers, sea levels and temperatures</w:t>
            </w:r>
          </w:p>
          <w:p w:rsidR="00D52F2A" w:rsidRPr="00574A57" w:rsidRDefault="00D52F2A" w:rsidP="00DD7C9F">
            <w:pPr>
              <w:rPr>
                <w:rFonts w:ascii="Comic Sans MS" w:hAnsi="Comic Sans MS"/>
              </w:rPr>
            </w:pPr>
          </w:p>
        </w:tc>
      </w:tr>
      <w:tr w:rsidR="00D52F2A" w:rsidRPr="00574A57" w:rsidTr="00D52F2A">
        <w:tc>
          <w:tcPr>
            <w:tcW w:w="830" w:type="dxa"/>
          </w:tcPr>
          <w:p w:rsidR="00D52F2A" w:rsidRDefault="00D52F2A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4127" w:type="dxa"/>
          </w:tcPr>
          <w:p w:rsidR="00D52F2A" w:rsidRDefault="00D52F2A" w:rsidP="00D52F2A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World map – where is Latvia and what is its capital city?</w:t>
            </w:r>
          </w:p>
          <w:p w:rsidR="00D52F2A" w:rsidRDefault="00D52F2A" w:rsidP="00D52F2A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which country did the most powerful earthquake recorded take place?</w:t>
            </w:r>
          </w:p>
          <w:p w:rsidR="00D52F2A" w:rsidRPr="00D52F2A" w:rsidRDefault="00D52F2A" w:rsidP="00D52F2A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497" w:type="dxa"/>
          </w:tcPr>
          <w:p w:rsidR="00D52F2A" w:rsidRDefault="00D52F2A" w:rsidP="00DD7C9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Human &amp; Physical Geography</w:t>
            </w:r>
          </w:p>
          <w:p w:rsidR="00D52F2A" w:rsidRDefault="00D52F2A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Ocean circulation - </w:t>
            </w:r>
          </w:p>
          <w:p w:rsidR="00D52F2A" w:rsidRDefault="00D52F2A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Ocean currents</w:t>
            </w:r>
          </w:p>
          <w:p w:rsidR="00D52F2A" w:rsidRDefault="00D52F2A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Plastic pollution</w:t>
            </w:r>
          </w:p>
          <w:p w:rsidR="00D52F2A" w:rsidRPr="00574A57" w:rsidRDefault="00D52F2A" w:rsidP="00DD7C9F">
            <w:pPr>
              <w:rPr>
                <w:rFonts w:ascii="Comic Sans MS" w:hAnsi="Comic Sans MS"/>
              </w:rPr>
            </w:pPr>
          </w:p>
        </w:tc>
      </w:tr>
      <w:tr w:rsidR="00D52F2A" w:rsidRPr="00574A57" w:rsidTr="00D52F2A">
        <w:tc>
          <w:tcPr>
            <w:tcW w:w="830" w:type="dxa"/>
          </w:tcPr>
          <w:p w:rsidR="00D52F2A" w:rsidRDefault="00D52F2A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4127" w:type="dxa"/>
          </w:tcPr>
          <w:p w:rsidR="00D52F2A" w:rsidRDefault="00D52F2A" w:rsidP="00D52F2A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World map – where is Belgium and what is its capital city</w:t>
            </w:r>
            <w:r w:rsidR="000A342E">
              <w:rPr>
                <w:rFonts w:ascii="Comic Sans MS" w:hAnsi="Comic Sans MS"/>
              </w:rPr>
              <w:t>?</w:t>
            </w:r>
            <w:bookmarkStart w:id="0" w:name="_GoBack"/>
            <w:bookmarkEnd w:id="0"/>
          </w:p>
          <w:p w:rsidR="00D52F2A" w:rsidRDefault="00D52F2A" w:rsidP="00D52F2A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Around which ocean do around 90% of the world’s major earthquakes take place?</w:t>
            </w:r>
          </w:p>
          <w:p w:rsidR="00D52F2A" w:rsidRPr="00D52F2A" w:rsidRDefault="00D52F2A" w:rsidP="00D52F2A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497" w:type="dxa"/>
          </w:tcPr>
          <w:p w:rsidR="00D52F2A" w:rsidRDefault="00D52F2A" w:rsidP="00DD7C9F">
            <w:pPr>
              <w:rPr>
                <w:rFonts w:ascii="Comic Sans MS" w:hAnsi="Comic Sans MS"/>
                <w:b/>
              </w:rPr>
            </w:pPr>
            <w:r w:rsidRPr="00170F21">
              <w:rPr>
                <w:rFonts w:ascii="Comic Sans MS" w:hAnsi="Comic Sans MS"/>
                <w:b/>
              </w:rPr>
              <w:t>Human &amp; Physical Geography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  <w:p w:rsidR="00D52F2A" w:rsidRDefault="00D52F2A" w:rsidP="00DD7C9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Human:</w:t>
            </w:r>
          </w:p>
          <w:p w:rsidR="00D52F2A" w:rsidRPr="009D54CC" w:rsidRDefault="00D52F2A" w:rsidP="00DD7C9F">
            <w:pPr>
              <w:rPr>
                <w:rFonts w:ascii="Comic Sans MS" w:hAnsi="Comic Sans MS"/>
              </w:rPr>
            </w:pPr>
            <w:r w:rsidRPr="009D54CC">
              <w:rPr>
                <w:rFonts w:ascii="Comic Sans MS" w:hAnsi="Comic Sans MS"/>
              </w:rPr>
              <w:t xml:space="preserve">Human attempts to slow climate change </w:t>
            </w:r>
            <w:r w:rsidR="000A342E" w:rsidRPr="009D54CC">
              <w:rPr>
                <w:rFonts w:ascii="Comic Sans MS" w:hAnsi="Comic Sans MS"/>
              </w:rPr>
              <w:t>and</w:t>
            </w:r>
            <w:r w:rsidRPr="009D54CC">
              <w:rPr>
                <w:rFonts w:ascii="Comic Sans MS" w:hAnsi="Comic Sans MS"/>
              </w:rPr>
              <w:t xml:space="preserve"> to reduce plastic pollution</w:t>
            </w:r>
          </w:p>
          <w:p w:rsidR="00D52F2A" w:rsidRPr="00574A57" w:rsidRDefault="00D52F2A" w:rsidP="00DD7C9F">
            <w:pPr>
              <w:rPr>
                <w:rFonts w:ascii="Comic Sans MS" w:hAnsi="Comic Sans MS"/>
              </w:rPr>
            </w:pPr>
          </w:p>
        </w:tc>
      </w:tr>
      <w:tr w:rsidR="00D52F2A" w:rsidRPr="00574A57" w:rsidTr="00D52F2A">
        <w:tc>
          <w:tcPr>
            <w:tcW w:w="830" w:type="dxa"/>
          </w:tcPr>
          <w:p w:rsidR="00D52F2A" w:rsidRDefault="00D52F2A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9</w:t>
            </w:r>
          </w:p>
        </w:tc>
        <w:tc>
          <w:tcPr>
            <w:tcW w:w="4127" w:type="dxa"/>
          </w:tcPr>
          <w:p w:rsidR="00D52F2A" w:rsidRDefault="00D52F2A" w:rsidP="00D52F2A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World map – where is the Netherlands and what is its capital city?</w:t>
            </w:r>
          </w:p>
          <w:p w:rsidR="00D52F2A" w:rsidRDefault="00D52F2A" w:rsidP="00D52F2A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is the most common cause of earthquakes?</w:t>
            </w:r>
          </w:p>
          <w:p w:rsidR="00D52F2A" w:rsidRPr="00D52F2A" w:rsidRDefault="00D52F2A" w:rsidP="00D52F2A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497" w:type="dxa"/>
          </w:tcPr>
          <w:p w:rsidR="00D52F2A" w:rsidRDefault="00D52F2A" w:rsidP="00DD7C9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Locational Knowledge &amp; Geographical Skills:</w:t>
            </w:r>
          </w:p>
          <w:p w:rsidR="00D52F2A" w:rsidRDefault="00D52F2A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countries and capital cities of North &amp; South America</w:t>
            </w:r>
          </w:p>
          <w:p w:rsidR="00D52F2A" w:rsidRDefault="00D52F2A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Map work – locate and label the above</w:t>
            </w:r>
          </w:p>
          <w:p w:rsidR="00D52F2A" w:rsidRPr="00574A57" w:rsidRDefault="00D52F2A" w:rsidP="00DD7C9F">
            <w:pPr>
              <w:rPr>
                <w:rFonts w:ascii="Comic Sans MS" w:hAnsi="Comic Sans MS"/>
              </w:rPr>
            </w:pPr>
          </w:p>
        </w:tc>
      </w:tr>
    </w:tbl>
    <w:p w:rsidR="00F0662B" w:rsidRDefault="00F0662B"/>
    <w:sectPr w:rsidR="00F0662B" w:rsidSect="00F066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12AF"/>
    <w:multiLevelType w:val="hybridMultilevel"/>
    <w:tmpl w:val="1E447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F436A"/>
    <w:multiLevelType w:val="hybridMultilevel"/>
    <w:tmpl w:val="605AF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397F"/>
    <w:multiLevelType w:val="hybridMultilevel"/>
    <w:tmpl w:val="2586D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65A7E"/>
    <w:multiLevelType w:val="hybridMultilevel"/>
    <w:tmpl w:val="E0F24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D7982"/>
    <w:multiLevelType w:val="hybridMultilevel"/>
    <w:tmpl w:val="7542F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4296C"/>
    <w:multiLevelType w:val="hybridMultilevel"/>
    <w:tmpl w:val="80EA1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90BD3"/>
    <w:multiLevelType w:val="hybridMultilevel"/>
    <w:tmpl w:val="E946C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66A75"/>
    <w:multiLevelType w:val="hybridMultilevel"/>
    <w:tmpl w:val="3BA6B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0013E"/>
    <w:multiLevelType w:val="hybridMultilevel"/>
    <w:tmpl w:val="353A5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51DC4"/>
    <w:multiLevelType w:val="hybridMultilevel"/>
    <w:tmpl w:val="AB184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32F81"/>
    <w:multiLevelType w:val="hybridMultilevel"/>
    <w:tmpl w:val="CEA2D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3136F"/>
    <w:multiLevelType w:val="hybridMultilevel"/>
    <w:tmpl w:val="9C088F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17501"/>
    <w:multiLevelType w:val="hybridMultilevel"/>
    <w:tmpl w:val="CC125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D0D75"/>
    <w:multiLevelType w:val="hybridMultilevel"/>
    <w:tmpl w:val="D8C44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33EC5"/>
    <w:multiLevelType w:val="hybridMultilevel"/>
    <w:tmpl w:val="DA6E2E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F4C35"/>
    <w:multiLevelType w:val="hybridMultilevel"/>
    <w:tmpl w:val="D922A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271D7"/>
    <w:multiLevelType w:val="hybridMultilevel"/>
    <w:tmpl w:val="9822E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1750E"/>
    <w:multiLevelType w:val="hybridMultilevel"/>
    <w:tmpl w:val="B930DF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526C0"/>
    <w:multiLevelType w:val="hybridMultilevel"/>
    <w:tmpl w:val="31389B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823B9"/>
    <w:multiLevelType w:val="hybridMultilevel"/>
    <w:tmpl w:val="13D2DC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226FF"/>
    <w:multiLevelType w:val="hybridMultilevel"/>
    <w:tmpl w:val="BA086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A414F"/>
    <w:multiLevelType w:val="hybridMultilevel"/>
    <w:tmpl w:val="C9D804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0"/>
  </w:num>
  <w:num w:numId="5">
    <w:abstractNumId w:val="17"/>
  </w:num>
  <w:num w:numId="6">
    <w:abstractNumId w:val="4"/>
  </w:num>
  <w:num w:numId="7">
    <w:abstractNumId w:val="16"/>
  </w:num>
  <w:num w:numId="8">
    <w:abstractNumId w:val="3"/>
  </w:num>
  <w:num w:numId="9">
    <w:abstractNumId w:val="1"/>
  </w:num>
  <w:num w:numId="10">
    <w:abstractNumId w:val="2"/>
  </w:num>
  <w:num w:numId="11">
    <w:abstractNumId w:val="13"/>
  </w:num>
  <w:num w:numId="12">
    <w:abstractNumId w:val="5"/>
  </w:num>
  <w:num w:numId="13">
    <w:abstractNumId w:val="18"/>
  </w:num>
  <w:num w:numId="14">
    <w:abstractNumId w:val="9"/>
  </w:num>
  <w:num w:numId="15">
    <w:abstractNumId w:val="14"/>
  </w:num>
  <w:num w:numId="16">
    <w:abstractNumId w:val="21"/>
  </w:num>
  <w:num w:numId="17">
    <w:abstractNumId w:val="10"/>
  </w:num>
  <w:num w:numId="18">
    <w:abstractNumId w:val="0"/>
  </w:num>
  <w:num w:numId="19">
    <w:abstractNumId w:val="19"/>
  </w:num>
  <w:num w:numId="20">
    <w:abstractNumId w:val="11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2B"/>
    <w:rsid w:val="00037015"/>
    <w:rsid w:val="000A342E"/>
    <w:rsid w:val="0071151B"/>
    <w:rsid w:val="00867AE8"/>
    <w:rsid w:val="00D52F2A"/>
    <w:rsid w:val="00F0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2BD0"/>
  <w15:chartTrackingRefBased/>
  <w15:docId w15:val="{EA264696-FD48-4CBA-9688-AAA316AC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Wallace</dc:creator>
  <cp:keywords/>
  <dc:description/>
  <cp:lastModifiedBy>Katherine Wallace</cp:lastModifiedBy>
  <cp:revision>2</cp:revision>
  <dcterms:created xsi:type="dcterms:W3CDTF">2023-06-04T14:30:00Z</dcterms:created>
  <dcterms:modified xsi:type="dcterms:W3CDTF">2023-06-04T14:30:00Z</dcterms:modified>
</cp:coreProperties>
</file>